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C8" w:rsidRDefault="00140507">
      <w:r>
        <w:rPr>
          <w:noProof/>
        </w:rPr>
        <w:pict>
          <v:shapetype id="_x0000_t202" coordsize="21600,21600" o:spt="202" path="m,l,21600r21600,l21600,xe">
            <v:stroke joinstyle="miter"/>
            <v:path gradientshapeok="t" o:connecttype="rect"/>
          </v:shapetype>
          <v:shape id="_x0000_s1078" type="#_x0000_t202" style="position:absolute;left:0;text-align:left;margin-left:-.95pt;margin-top:-124.55pt;width:508.9pt;height:116.55pt;z-index:251668480" filled="f" stroked="f">
            <v:textbox style="mso-next-textbox:#_x0000_s1078" inset="5.85pt,.7pt,5.85pt,.7pt">
              <w:txbxContent>
                <w:p w:rsidR="00140507" w:rsidRPr="00F670B7" w:rsidRDefault="00140507" w:rsidP="00140507">
                  <w:pPr>
                    <w:rPr>
                      <w:rFonts w:ascii="ＭＳ Ｐゴシック" w:eastAsia="ＭＳ Ｐゴシック" w:hAnsi="ＭＳ Ｐゴシック" w:cs="Times New Roman" w:hint="eastAsia"/>
                      <w:sz w:val="24"/>
                    </w:rPr>
                  </w:pPr>
                  <w:r>
                    <w:rPr>
                      <w:rFonts w:ascii="ＭＳ Ｐゴシック" w:eastAsia="ＭＳ Ｐゴシック" w:hAnsi="ＭＳ Ｐゴシック" w:cs="Times New Roman" w:hint="eastAsia"/>
                      <w:sz w:val="24"/>
                    </w:rPr>
                    <w:t>※※グレーの円は、顔写真などに置き換えてください。汽車のイラストの顔が入る部分は透明にくり抜いてあります。写真を入れて背面へ送ると、円の中に写真が</w:t>
                  </w:r>
                  <w:r w:rsidRPr="00F670B7">
                    <w:rPr>
                      <w:rFonts w:ascii="ＭＳ Ｐゴシック" w:eastAsia="ＭＳ Ｐゴシック" w:hAnsi="ＭＳ Ｐゴシック" w:cs="Times New Roman" w:hint="eastAsia"/>
                      <w:sz w:val="24"/>
                    </w:rPr>
                    <w:t>おさまります。</w:t>
                  </w:r>
                </w:p>
                <w:p w:rsidR="00140507" w:rsidRPr="00F670B7" w:rsidRDefault="00140507" w:rsidP="00140507">
                  <w:pPr>
                    <w:rPr>
                      <w:rFonts w:ascii="ＭＳ Ｐゴシック" w:eastAsia="ＭＳ Ｐゴシック" w:hAnsi="ＭＳ Ｐゴシック" w:cs="Times New Roman" w:hint="eastAsia"/>
                      <w:sz w:val="24"/>
                    </w:rPr>
                  </w:pPr>
                  <w:r w:rsidRPr="00F670B7">
                    <w:rPr>
                      <w:rFonts w:ascii="ＭＳ Ｐゴシック" w:eastAsia="ＭＳ Ｐゴシック" w:hAnsi="ＭＳ Ｐゴシック" w:cs="Times New Roman" w:hint="eastAsia"/>
                      <w:sz w:val="24"/>
                    </w:rPr>
                    <w:t>＜</w:t>
                  </w:r>
                  <w:r>
                    <w:rPr>
                      <w:rFonts w:ascii="ＭＳ Ｐゴシック" w:eastAsia="ＭＳ Ｐゴシック" w:hAnsi="ＭＳ Ｐゴシック" w:cs="Times New Roman" w:hint="eastAsia"/>
                      <w:sz w:val="24"/>
                    </w:rPr>
                    <w:t>＜</w:t>
                  </w:r>
                  <w:r w:rsidRPr="00F670B7">
                    <w:rPr>
                      <w:rFonts w:ascii="ＭＳ Ｐゴシック" w:eastAsia="ＭＳ Ｐゴシック" w:hAnsi="ＭＳ Ｐゴシック" w:cs="Times New Roman" w:hint="eastAsia"/>
                      <w:sz w:val="24"/>
                    </w:rPr>
                    <w:t>写真を背面へ送るには</w:t>
                  </w:r>
                  <w:r>
                    <w:rPr>
                      <w:rFonts w:ascii="ＭＳ Ｐゴシック" w:eastAsia="ＭＳ Ｐゴシック" w:hAnsi="ＭＳ Ｐゴシック" w:cs="Times New Roman" w:hint="eastAsia"/>
                      <w:sz w:val="24"/>
                    </w:rPr>
                    <w:t>＞</w:t>
                  </w:r>
                  <w:r w:rsidRPr="00F670B7">
                    <w:rPr>
                      <w:rFonts w:ascii="ＭＳ Ｐゴシック" w:eastAsia="ＭＳ Ｐゴシック" w:hAnsi="ＭＳ Ｐゴシック" w:cs="Times New Roman" w:hint="eastAsia"/>
                      <w:sz w:val="24"/>
                    </w:rPr>
                    <w:t>＞</w:t>
                  </w:r>
                </w:p>
                <w:p w:rsidR="00140507" w:rsidRPr="00F670B7" w:rsidRDefault="00140507" w:rsidP="00140507">
                  <w:pPr>
                    <w:rPr>
                      <w:rFonts w:ascii="ＭＳ Ｐゴシック" w:eastAsia="ＭＳ Ｐゴシック" w:hAnsi="ＭＳ Ｐゴシック" w:cs="Times New Roman" w:hint="eastAsia"/>
                      <w:sz w:val="24"/>
                    </w:rPr>
                  </w:pPr>
                  <w:r w:rsidRPr="00F670B7">
                    <w:rPr>
                      <w:rFonts w:ascii="ＭＳ Ｐゴシック" w:eastAsia="ＭＳ Ｐゴシック" w:hAnsi="ＭＳ Ｐゴシック" w:cs="Times New Roman" w:hint="eastAsia"/>
                      <w:sz w:val="24"/>
                    </w:rPr>
                    <w:t>挿入した写真を右クリック→[図の書式設定]-[レイアウト]タブで[背面]にして[OK]します。さらに写真を右クリック→サブメニュー[順序]-「最背面へ移動」します。</w:t>
                  </w:r>
                </w:p>
              </w:txbxContent>
            </v:textbox>
          </v:shape>
        </w:pict>
      </w:r>
      <w:r>
        <w:rPr>
          <w:noProof/>
        </w:rPr>
        <w:drawing>
          <wp:anchor distT="0" distB="0" distL="114300" distR="114300" simplePos="0" relativeHeight="251665408" behindDoc="1" locked="0" layoutInCell="1" allowOverlap="1">
            <wp:simplePos x="0" y="0"/>
            <wp:positionH relativeFrom="column">
              <wp:posOffset>-519430</wp:posOffset>
            </wp:positionH>
            <wp:positionV relativeFrom="paragraph">
              <wp:posOffset>-4133215</wp:posOffset>
            </wp:positionV>
            <wp:extent cx="7559675" cy="10694670"/>
            <wp:effectExtent l="19050" t="0" r="3175" b="0"/>
            <wp:wrapNone/>
            <wp:docPr id="49" name="図 49" descr="汽車台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汽車台紙"/>
                    <pic:cNvPicPr>
                      <a:picLocks noChangeAspect="1" noChangeArrowheads="1"/>
                    </pic:cNvPicPr>
                  </pic:nvPicPr>
                  <pic:blipFill>
                    <a:blip r:embed="rId6" cstate="print"/>
                    <a:srcRect/>
                    <a:stretch>
                      <a:fillRect/>
                    </a:stretch>
                  </pic:blipFill>
                  <pic:spPr bwMode="auto">
                    <a:xfrm>
                      <a:off x="0" y="0"/>
                      <a:ext cx="7559675" cy="1069467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1659890</wp:posOffset>
            </wp:positionH>
            <wp:positionV relativeFrom="paragraph">
              <wp:posOffset>901700</wp:posOffset>
            </wp:positionV>
            <wp:extent cx="3865880" cy="728980"/>
            <wp:effectExtent l="0" t="0" r="0" b="0"/>
            <wp:wrapNone/>
            <wp:docPr id="50" name="図 50" descr="汽車サンキュ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汽車サンキュウ"/>
                    <pic:cNvPicPr>
                      <a:picLocks noChangeAspect="1" noChangeArrowheads="1"/>
                    </pic:cNvPicPr>
                  </pic:nvPicPr>
                  <pic:blipFill>
                    <a:blip r:embed="rId7" cstate="print"/>
                    <a:srcRect/>
                    <a:stretch>
                      <a:fillRect/>
                    </a:stretch>
                  </pic:blipFill>
                  <pic:spPr bwMode="auto">
                    <a:xfrm>
                      <a:off x="0" y="0"/>
                      <a:ext cx="3865880" cy="728980"/>
                    </a:xfrm>
                    <a:prstGeom prst="rect">
                      <a:avLst/>
                    </a:prstGeom>
                    <a:noFill/>
                    <a:ln w="9525">
                      <a:noFill/>
                      <a:miter lim="800000"/>
                      <a:headEnd/>
                      <a:tailEnd/>
                    </a:ln>
                  </pic:spPr>
                </pic:pic>
              </a:graphicData>
            </a:graphic>
          </wp:anchor>
        </w:drawing>
      </w:r>
      <w:r>
        <w:rPr>
          <w:noProof/>
        </w:rPr>
        <w:pict>
          <v:group id="_x0000_s1075" style="position:absolute;left:0;text-align:left;margin-left:169.55pt;margin-top:169.35pt;width:123.1pt;height:132.35pt;z-index:251667456;mso-position-horizontal-relative:text;mso-position-vertical-relative:text" coordorigin="4185,9896" coordsize="2462,2647">
            <v:oval id="_x0000_s1076" style="position:absolute;left:4185;top:9896;width:2462;height:2647" fillcolor="#969696" stroked="f" strokecolor="#969696">
              <v:textbox inset="5.85pt,.7pt,5.85pt,.7pt"/>
            </v:oval>
            <v:shape id="_x0000_s1077" type="#_x0000_t202" style="position:absolute;left:4468;top:10033;width:2002;height:2448" filled="f" stroked="f">
              <v:textbox style="mso-next-textbox:#_x0000_s1077" inset="5.85pt,.7pt,5.85pt,.7pt">
                <w:txbxContent>
                  <w:p w:rsidR="00140507" w:rsidRPr="0097503C" w:rsidRDefault="00140507" w:rsidP="00140507">
                    <w:pPr>
                      <w:spacing w:line="240" w:lineRule="exact"/>
                      <w:rPr>
                        <w:rFonts w:ascii="Century" w:eastAsia="ＭＳ 明朝" w:hAnsi="Century" w:cs="Times New Roman" w:hint="eastAsia"/>
                        <w:sz w:val="24"/>
                      </w:rPr>
                    </w:pPr>
                    <w:r w:rsidRPr="0097503C">
                      <w:rPr>
                        <w:rFonts w:ascii="Century" w:eastAsia="ＭＳ 明朝" w:hAnsi="Century" w:cs="Times New Roman" w:hint="eastAsia"/>
                        <w:sz w:val="24"/>
                      </w:rPr>
                      <w:t>このグレーの円を削除して、代わりに顔写真を配置しててね。顔写真は汽車のイラストの背面へ送ると丸い透明枠の中におさまります。</w:t>
                    </w:r>
                  </w:p>
                </w:txbxContent>
              </v:textbox>
            </v:shape>
          </v:group>
        </w:pict>
      </w:r>
      <w:r w:rsidR="00D73187">
        <w:rPr>
          <w:noProof/>
        </w:rPr>
        <w:drawing>
          <wp:anchor distT="0" distB="0" distL="114300" distR="114300" simplePos="0" relativeHeight="251664384" behindDoc="1" locked="0" layoutInCell="1" allowOverlap="1">
            <wp:simplePos x="0" y="0"/>
            <wp:positionH relativeFrom="column">
              <wp:posOffset>1509805</wp:posOffset>
            </wp:positionH>
            <wp:positionV relativeFrom="paragraph">
              <wp:posOffset>6977034</wp:posOffset>
            </wp:positionV>
            <wp:extent cx="1313831" cy="1003887"/>
            <wp:effectExtent l="0" t="114300" r="95869" b="81963"/>
            <wp:wrapNone/>
            <wp:docPr id="41" name="図 41" descr="transport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ort_002"/>
                    <pic:cNvPicPr>
                      <a:picLocks noChangeAspect="1" noChangeArrowheads="1"/>
                    </pic:cNvPicPr>
                  </pic:nvPicPr>
                  <pic:blipFill>
                    <a:blip r:embed="rId8" cstate="print"/>
                    <a:srcRect/>
                    <a:stretch>
                      <a:fillRect/>
                    </a:stretch>
                  </pic:blipFill>
                  <pic:spPr bwMode="auto">
                    <a:xfrm rot="2551378">
                      <a:off x="0" y="0"/>
                      <a:ext cx="1313831" cy="1003887"/>
                    </a:xfrm>
                    <a:prstGeom prst="rect">
                      <a:avLst/>
                    </a:prstGeom>
                    <a:noFill/>
                    <a:ln w="9525">
                      <a:noFill/>
                      <a:miter lim="800000"/>
                      <a:headEnd/>
                      <a:tailEnd/>
                    </a:ln>
                  </pic:spPr>
                </pic:pic>
              </a:graphicData>
            </a:graphic>
          </wp:anchor>
        </w:drawing>
      </w:r>
      <w:r w:rsidR="003B233F">
        <w:rPr>
          <w:noProof/>
        </w:rPr>
        <w:drawing>
          <wp:anchor distT="0" distB="0" distL="114300" distR="114300" simplePos="0" relativeHeight="251661312" behindDoc="1" locked="0" layoutInCell="1" allowOverlap="1">
            <wp:simplePos x="0" y="0"/>
            <wp:positionH relativeFrom="column">
              <wp:posOffset>1910819</wp:posOffset>
            </wp:positionH>
            <wp:positionV relativeFrom="paragraph">
              <wp:posOffset>8471615</wp:posOffset>
            </wp:positionV>
            <wp:extent cx="3812171" cy="636608"/>
            <wp:effectExtent l="19050" t="0" r="0" b="0"/>
            <wp:wrapNone/>
            <wp:docPr id="16" name="図 16" descr="thank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ankyou"/>
                    <pic:cNvPicPr>
                      <a:picLocks noChangeAspect="1" noChangeArrowheads="1"/>
                    </pic:cNvPicPr>
                  </pic:nvPicPr>
                  <pic:blipFill>
                    <a:blip r:embed="rId9" cstate="print"/>
                    <a:srcRect/>
                    <a:stretch>
                      <a:fillRect/>
                    </a:stretch>
                  </pic:blipFill>
                  <pic:spPr bwMode="auto">
                    <a:xfrm>
                      <a:off x="0" y="0"/>
                      <a:ext cx="3812171" cy="636608"/>
                    </a:xfrm>
                    <a:prstGeom prst="rect">
                      <a:avLst/>
                    </a:prstGeom>
                    <a:noFill/>
                    <a:ln w="9525">
                      <a:noFill/>
                      <a:miter lim="800000"/>
                      <a:headEnd/>
                      <a:tailEnd/>
                    </a:ln>
                  </pic:spPr>
                </pic:pic>
              </a:graphicData>
            </a:graphic>
          </wp:anchor>
        </w:drawing>
      </w:r>
      <w:r w:rsidR="008B57D6">
        <w:rPr>
          <w:noProof/>
        </w:rPr>
        <w:pict>
          <v:shape id="_x0000_s1033" type="#_x0000_t202" style="position:absolute;left:0;text-align:left;margin-left:1.45pt;margin-top:-310.55pt;width:513.15pt;height:73.15pt;z-index:251659264;mso-position-horizontal-relative:text;mso-position-vertical-relative:text" filled="f" stroked="f">
            <v:textbox style="mso-next-textbox:#_x0000_s1033" inset="5.85pt,.7pt,5.85pt,.7pt">
              <w:txbxContent>
                <w:p w:rsidR="00EF79DE" w:rsidRPr="007640BC" w:rsidRDefault="00EF79DE" w:rsidP="00A150E7">
                  <w:pPr>
                    <w:spacing w:line="320" w:lineRule="exact"/>
                    <w:jc w:val="center"/>
                    <w:rPr>
                      <w:rFonts w:ascii="ＭＳ Ｐゴシック" w:eastAsia="ＭＳ Ｐゴシック" w:hAnsi="ＭＳ Ｐゴシック" w:cs="Times New Roman"/>
                      <w:sz w:val="28"/>
                      <w:szCs w:val="28"/>
                    </w:rPr>
                  </w:pPr>
                  <w:r w:rsidRPr="007640BC">
                    <w:rPr>
                      <w:rFonts w:ascii="ＭＳ Ｐゴシック" w:eastAsia="ＭＳ Ｐゴシック" w:hAnsi="ＭＳ Ｐゴシック" w:cs="Times New Roman" w:hint="eastAsia"/>
                      <w:sz w:val="28"/>
                      <w:szCs w:val="28"/>
                    </w:rPr>
                    <w:t>JP-BAG0</w:t>
                  </w:r>
                  <w:r>
                    <w:rPr>
                      <w:rFonts w:ascii="ＭＳ Ｐゴシック" w:eastAsia="ＭＳ Ｐゴシック" w:hAnsi="ＭＳ Ｐゴシック" w:cs="Times New Roman" w:hint="eastAsia"/>
                      <w:sz w:val="28"/>
                      <w:szCs w:val="28"/>
                    </w:rPr>
                    <w:t>2</w:t>
                  </w:r>
                  <w:r w:rsidRPr="007640BC">
                    <w:rPr>
                      <w:rFonts w:ascii="ＭＳ Ｐゴシック" w:eastAsia="ＭＳ Ｐゴシック" w:hAnsi="ＭＳ Ｐゴシック" w:cs="Times New Roman" w:hint="eastAsia"/>
                      <w:sz w:val="28"/>
                      <w:szCs w:val="28"/>
                    </w:rPr>
                    <w:t>用テンプレート</w:t>
                  </w:r>
                </w:p>
                <w:p w:rsidR="00EF79DE" w:rsidRPr="007640BC" w:rsidRDefault="00EF79DE" w:rsidP="00A150E7">
                  <w:pPr>
                    <w:spacing w:line="320" w:lineRule="exact"/>
                    <w:jc w:val="center"/>
                    <w:rPr>
                      <w:rFonts w:ascii="ＭＳ Ｐゴシック" w:eastAsia="ＭＳ Ｐゴシック" w:hAnsi="ＭＳ Ｐゴシック" w:cs="Times New Roman"/>
                      <w:sz w:val="28"/>
                      <w:szCs w:val="28"/>
                    </w:rPr>
                  </w:pPr>
                  <w:r w:rsidRPr="007640BC">
                    <w:rPr>
                      <w:rFonts w:ascii="ＭＳ Ｐゴシック" w:eastAsia="ＭＳ Ｐゴシック" w:hAnsi="ＭＳ Ｐゴシック" w:cs="Times New Roman" w:hint="eastAsia"/>
                      <w:sz w:val="28"/>
                      <w:szCs w:val="28"/>
                    </w:rPr>
                    <w:t>緑線内が印刷範囲の目安です。範囲内に写真やイラストを入れてください。</w:t>
                  </w:r>
                </w:p>
                <w:p w:rsidR="00EF79DE" w:rsidRPr="007640BC" w:rsidRDefault="00EF79DE" w:rsidP="00A150E7">
                  <w:pPr>
                    <w:spacing w:line="320" w:lineRule="exact"/>
                    <w:jc w:val="center"/>
                    <w:rPr>
                      <w:rFonts w:ascii="ＭＳ Ｐゴシック" w:eastAsia="ＭＳ Ｐゴシック" w:hAnsi="ＭＳ Ｐゴシック" w:cs="Times New Roman"/>
                      <w:color w:val="FF0000"/>
                      <w:sz w:val="28"/>
                      <w:szCs w:val="28"/>
                    </w:rPr>
                  </w:pPr>
                  <w:r w:rsidRPr="007640BC">
                    <w:rPr>
                      <w:rFonts w:ascii="ＭＳ Ｐゴシック" w:eastAsia="ＭＳ Ｐゴシック" w:hAnsi="ＭＳ Ｐゴシック" w:cs="Times New Roman" w:hint="eastAsia"/>
                      <w:color w:val="FF0000"/>
                      <w:sz w:val="28"/>
                      <w:szCs w:val="28"/>
                    </w:rPr>
                    <w:t>※印刷前には必ず緑の枠線を削除</w:t>
                  </w:r>
                  <w:r>
                    <w:rPr>
                      <w:rFonts w:ascii="ＭＳ Ｐゴシック" w:eastAsia="ＭＳ Ｐゴシック" w:hAnsi="ＭＳ Ｐゴシック" w:cs="Times New Roman" w:hint="eastAsia"/>
                      <w:color w:val="FF0000"/>
                      <w:sz w:val="28"/>
                      <w:szCs w:val="28"/>
                    </w:rPr>
                    <w:t>する</w:t>
                  </w:r>
                  <w:r w:rsidRPr="007640BC">
                    <w:rPr>
                      <w:rFonts w:ascii="ＭＳ Ｐゴシック" w:eastAsia="ＭＳ Ｐゴシック" w:hAnsi="ＭＳ Ｐゴシック" w:cs="Times New Roman" w:hint="eastAsia"/>
                      <w:color w:val="FF0000"/>
                      <w:sz w:val="28"/>
                      <w:szCs w:val="28"/>
                    </w:rPr>
                    <w:t>か、または[書式設定→線の色→なし]にしてください。不要なテキストボックスは削除してください。</w:t>
                  </w:r>
                </w:p>
              </w:txbxContent>
            </v:textbox>
          </v:shape>
        </w:pict>
      </w:r>
      <w:r w:rsidR="008B57D6">
        <w:rPr>
          <w:noProof/>
        </w:rPr>
        <w:pict>
          <v:shape id="_x0000_s1032" style="position:absolute;left:0;text-align:left;margin-left:.3pt;margin-top:.25pt;width:515.9pt;height:476.2pt;z-index:251658240;mso-position-horizontal:absolute;mso-position-horizontal-relative:text;mso-position-vertical:absolute;mso-position-vertical-relative:text" coordsize="10376,13891" path="m10376,13891l,13891,,,10376,r,13891l10376,13891xe" filled="f" strokecolor="lime" strokeweight="2pt">
            <v:path arrowok="t"/>
          </v:shape>
        </w:pict>
      </w:r>
    </w:p>
    <w:sectPr w:rsidR="00995FC8" w:rsidSect="00A150E7">
      <w:pgSz w:w="11906" w:h="16838" w:code="9"/>
      <w:pgMar w:top="6509" w:right="794" w:bottom="794"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DE" w:rsidRDefault="00EF79DE" w:rsidP="0027704E">
      <w:r>
        <w:separator/>
      </w:r>
    </w:p>
  </w:endnote>
  <w:endnote w:type="continuationSeparator" w:id="0">
    <w:p w:rsidR="00EF79DE" w:rsidRDefault="00EF79DE" w:rsidP="002770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DE" w:rsidRDefault="00EF79DE" w:rsidP="0027704E">
      <w:r>
        <w:separator/>
      </w:r>
    </w:p>
  </w:footnote>
  <w:footnote w:type="continuationSeparator" w:id="0">
    <w:p w:rsidR="00EF79DE" w:rsidRDefault="00EF79DE" w:rsidP="00277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0DDA"/>
    <w:rsid w:val="000228C2"/>
    <w:rsid w:val="0002694A"/>
    <w:rsid w:val="000357CC"/>
    <w:rsid w:val="0004197C"/>
    <w:rsid w:val="000735B7"/>
    <w:rsid w:val="00077356"/>
    <w:rsid w:val="000A1193"/>
    <w:rsid w:val="000B38B0"/>
    <w:rsid w:val="000C50D1"/>
    <w:rsid w:val="000F03BE"/>
    <w:rsid w:val="00127D65"/>
    <w:rsid w:val="00140507"/>
    <w:rsid w:val="00166835"/>
    <w:rsid w:val="00166CC4"/>
    <w:rsid w:val="00167127"/>
    <w:rsid w:val="00217AAF"/>
    <w:rsid w:val="00217C8E"/>
    <w:rsid w:val="00220573"/>
    <w:rsid w:val="00222D4C"/>
    <w:rsid w:val="002241BE"/>
    <w:rsid w:val="00230B76"/>
    <w:rsid w:val="0023109B"/>
    <w:rsid w:val="00237531"/>
    <w:rsid w:val="0024550B"/>
    <w:rsid w:val="00245F89"/>
    <w:rsid w:val="0027704E"/>
    <w:rsid w:val="00283C1D"/>
    <w:rsid w:val="0028432A"/>
    <w:rsid w:val="00295B3E"/>
    <w:rsid w:val="002E455D"/>
    <w:rsid w:val="002F05CE"/>
    <w:rsid w:val="00302C33"/>
    <w:rsid w:val="00307D44"/>
    <w:rsid w:val="00316758"/>
    <w:rsid w:val="00322F30"/>
    <w:rsid w:val="00390E0F"/>
    <w:rsid w:val="003B233F"/>
    <w:rsid w:val="003B71AE"/>
    <w:rsid w:val="003D17AF"/>
    <w:rsid w:val="003E100A"/>
    <w:rsid w:val="00400105"/>
    <w:rsid w:val="00404D73"/>
    <w:rsid w:val="00444810"/>
    <w:rsid w:val="0044592E"/>
    <w:rsid w:val="004A1E6F"/>
    <w:rsid w:val="00534D3A"/>
    <w:rsid w:val="005A2843"/>
    <w:rsid w:val="005B0C15"/>
    <w:rsid w:val="005B68F1"/>
    <w:rsid w:val="005F5687"/>
    <w:rsid w:val="00615485"/>
    <w:rsid w:val="00616886"/>
    <w:rsid w:val="00630CDE"/>
    <w:rsid w:val="0065397F"/>
    <w:rsid w:val="006B0867"/>
    <w:rsid w:val="006D3279"/>
    <w:rsid w:val="006D3D78"/>
    <w:rsid w:val="006F7922"/>
    <w:rsid w:val="007171A2"/>
    <w:rsid w:val="00750B16"/>
    <w:rsid w:val="00753AD6"/>
    <w:rsid w:val="007968CF"/>
    <w:rsid w:val="007A49A6"/>
    <w:rsid w:val="007A5610"/>
    <w:rsid w:val="007B6FC6"/>
    <w:rsid w:val="008136E1"/>
    <w:rsid w:val="00824446"/>
    <w:rsid w:val="00841BF6"/>
    <w:rsid w:val="0084389F"/>
    <w:rsid w:val="00866BBB"/>
    <w:rsid w:val="008762E2"/>
    <w:rsid w:val="0088667A"/>
    <w:rsid w:val="008912CB"/>
    <w:rsid w:val="008A76D3"/>
    <w:rsid w:val="008B57D6"/>
    <w:rsid w:val="0091705A"/>
    <w:rsid w:val="00937F48"/>
    <w:rsid w:val="00970616"/>
    <w:rsid w:val="009828EB"/>
    <w:rsid w:val="00995FC8"/>
    <w:rsid w:val="00A150E7"/>
    <w:rsid w:val="00A25380"/>
    <w:rsid w:val="00A65895"/>
    <w:rsid w:val="00A70DDA"/>
    <w:rsid w:val="00A875BE"/>
    <w:rsid w:val="00AA1D43"/>
    <w:rsid w:val="00AA53C4"/>
    <w:rsid w:val="00AC18F4"/>
    <w:rsid w:val="00AD2887"/>
    <w:rsid w:val="00AD6801"/>
    <w:rsid w:val="00AF0EB1"/>
    <w:rsid w:val="00B26AA7"/>
    <w:rsid w:val="00B76698"/>
    <w:rsid w:val="00BE7CB4"/>
    <w:rsid w:val="00C06A18"/>
    <w:rsid w:val="00C47196"/>
    <w:rsid w:val="00C54A96"/>
    <w:rsid w:val="00C572D1"/>
    <w:rsid w:val="00C81FAD"/>
    <w:rsid w:val="00CA4427"/>
    <w:rsid w:val="00CA538C"/>
    <w:rsid w:val="00CB07B9"/>
    <w:rsid w:val="00CC3EE5"/>
    <w:rsid w:val="00CC4F9B"/>
    <w:rsid w:val="00CE426F"/>
    <w:rsid w:val="00CE4B45"/>
    <w:rsid w:val="00D050D1"/>
    <w:rsid w:val="00D37AE5"/>
    <w:rsid w:val="00D4778E"/>
    <w:rsid w:val="00D624EC"/>
    <w:rsid w:val="00D73187"/>
    <w:rsid w:val="00D808B6"/>
    <w:rsid w:val="00DE1879"/>
    <w:rsid w:val="00E56FF2"/>
    <w:rsid w:val="00E60C6E"/>
    <w:rsid w:val="00E64617"/>
    <w:rsid w:val="00E80746"/>
    <w:rsid w:val="00E972B6"/>
    <w:rsid w:val="00EC4F63"/>
    <w:rsid w:val="00EE34A5"/>
    <w:rsid w:val="00EE60F5"/>
    <w:rsid w:val="00EF79DE"/>
    <w:rsid w:val="00F04085"/>
    <w:rsid w:val="00F3652C"/>
    <w:rsid w:val="00F436E2"/>
    <w:rsid w:val="00F51FBE"/>
    <w:rsid w:val="00F72BD8"/>
    <w:rsid w:val="00F77ABD"/>
    <w:rsid w:val="00F85007"/>
    <w:rsid w:val="00FA74F1"/>
    <w:rsid w:val="00FC01DE"/>
    <w:rsid w:val="00FE2B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3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233F"/>
    <w:rPr>
      <w:rFonts w:asciiTheme="majorHAnsi" w:eastAsiaTheme="majorEastAsia" w:hAnsiTheme="majorHAnsi" w:cstheme="majorBidi"/>
      <w:sz w:val="18"/>
      <w:szCs w:val="18"/>
    </w:rPr>
  </w:style>
  <w:style w:type="paragraph" w:styleId="a5">
    <w:name w:val="header"/>
    <w:basedOn w:val="a"/>
    <w:link w:val="a6"/>
    <w:uiPriority w:val="99"/>
    <w:semiHidden/>
    <w:unhideWhenUsed/>
    <w:rsid w:val="0027704E"/>
    <w:pPr>
      <w:tabs>
        <w:tab w:val="center" w:pos="4252"/>
        <w:tab w:val="right" w:pos="8504"/>
      </w:tabs>
      <w:snapToGrid w:val="0"/>
    </w:pPr>
  </w:style>
  <w:style w:type="character" w:customStyle="1" w:styleId="a6">
    <w:name w:val="ヘッダー (文字)"/>
    <w:basedOn w:val="a0"/>
    <w:link w:val="a5"/>
    <w:uiPriority w:val="99"/>
    <w:semiHidden/>
    <w:rsid w:val="0027704E"/>
  </w:style>
  <w:style w:type="paragraph" w:styleId="a7">
    <w:name w:val="footer"/>
    <w:basedOn w:val="a"/>
    <w:link w:val="a8"/>
    <w:uiPriority w:val="99"/>
    <w:semiHidden/>
    <w:unhideWhenUsed/>
    <w:rsid w:val="0027704E"/>
    <w:pPr>
      <w:tabs>
        <w:tab w:val="center" w:pos="4252"/>
        <w:tab w:val="right" w:pos="8504"/>
      </w:tabs>
      <w:snapToGrid w:val="0"/>
    </w:pPr>
  </w:style>
  <w:style w:type="character" w:customStyle="1" w:styleId="a8">
    <w:name w:val="フッター (文字)"/>
    <w:basedOn w:val="a0"/>
    <w:link w:val="a7"/>
    <w:uiPriority w:val="99"/>
    <w:semiHidden/>
    <w:rsid w:val="002770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2010-03-05T05:54:00Z</dcterms:created>
  <dcterms:modified xsi:type="dcterms:W3CDTF">2010-03-05T05:54:00Z</dcterms:modified>
</cp:coreProperties>
</file>